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F0458" w14:textId="77777777" w:rsidR="000069A4" w:rsidRDefault="001F673C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0C3924" wp14:editId="62F8D006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626675DD" w14:textId="77777777" w:rsidR="000069A4" w:rsidRDefault="001F673C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0FC48D95" w14:textId="77777777" w:rsidR="000069A4" w:rsidRDefault="001F673C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02784EFF" w14:textId="77777777" w:rsidR="000069A4" w:rsidRDefault="001F673C">
      <w:pPr>
        <w:spacing w:after="15" w:line="259" w:lineRule="auto"/>
        <w:ind w:left="14" w:firstLine="0"/>
        <w:jc w:val="left"/>
      </w:pPr>
      <w:r>
        <w:t xml:space="preserve">  </w:t>
      </w:r>
    </w:p>
    <w:p w14:paraId="5C7B3326" w14:textId="77777777" w:rsidR="000069A4" w:rsidRDefault="001F673C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7D662094" w14:textId="77777777" w:rsidR="000069A4" w:rsidRDefault="001F673C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51FCD490" w14:textId="77777777" w:rsidR="000069A4" w:rsidRDefault="001F673C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6B736975" w14:textId="77777777" w:rsidR="000069A4" w:rsidRDefault="001F673C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E516DFD" wp14:editId="14F56DC3">
                <wp:extent cx="5981065" cy="207011"/>
                <wp:effectExtent l="0" t="0" r="0" b="0"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E6DAB" w14:textId="77777777" w:rsidR="000069A4" w:rsidRDefault="001F67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A70F8" w14:textId="77777777" w:rsidR="000069A4" w:rsidRDefault="001F67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16DFD" id="Group 1999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">
                <v:shape id="Shape 2397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398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">
                  <v:imagedata r:id="rId7" o:title=""/>
                </v:shape>
                <v:rect id="Rectangle 156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E6E6DAB" w14:textId="77777777" w:rsidR="000069A4" w:rsidRDefault="001F67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A3A70F8" w14:textId="77777777" w:rsidR="000069A4" w:rsidRDefault="001F67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45A1A2D7" w14:textId="77777777" w:rsidR="000069A4" w:rsidRDefault="001F673C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64F0FD53" w14:textId="77777777" w:rsidR="000069A4" w:rsidRDefault="001F673C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0C335696" w14:textId="77777777" w:rsidR="000069A4" w:rsidRDefault="001F673C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288D6E84" w14:textId="77777777" w:rsidR="000069A4" w:rsidRDefault="001F673C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54D5965E" w14:textId="77777777" w:rsidR="000069A4" w:rsidRDefault="001F673C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20F67AE1" w14:textId="77777777" w:rsidR="000069A4" w:rsidRDefault="001F673C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2AD4BE57" w14:textId="77777777" w:rsidR="000069A4" w:rsidRDefault="001F673C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3E96D6B6" w14:textId="77777777" w:rsidR="000069A4" w:rsidRDefault="001F673C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3BB7EC6B" w14:textId="77777777" w:rsidR="000069A4" w:rsidRDefault="001F673C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19F598B8" w14:textId="77777777" w:rsidR="000069A4" w:rsidRDefault="001F673C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7DF08822" w14:textId="77777777" w:rsidR="000069A4" w:rsidRDefault="001F673C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0FA37086" w14:textId="77777777" w:rsidR="000069A4" w:rsidRDefault="001F673C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0C207503" w14:textId="77777777" w:rsidR="000069A4" w:rsidRDefault="001F673C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5435ADA2" w14:textId="77777777" w:rsidR="000069A4" w:rsidRDefault="001F673C">
      <w:pPr>
        <w:spacing w:after="1" w:line="259" w:lineRule="auto"/>
        <w:ind w:left="1814" w:firstLine="0"/>
        <w:jc w:val="left"/>
      </w:pPr>
      <w:r>
        <w:t xml:space="preserve"> </w:t>
      </w:r>
    </w:p>
    <w:p w14:paraId="2A530CE0" w14:textId="77777777" w:rsidR="000069A4" w:rsidRDefault="001F673C">
      <w:pPr>
        <w:spacing w:after="1" w:line="259" w:lineRule="auto"/>
        <w:ind w:left="1814" w:firstLine="0"/>
        <w:jc w:val="left"/>
      </w:pPr>
      <w:r>
        <w:t xml:space="preserve"> </w:t>
      </w:r>
    </w:p>
    <w:p w14:paraId="4F21ABDD" w14:textId="77777777" w:rsidR="000069A4" w:rsidRDefault="001F673C">
      <w:pPr>
        <w:spacing w:after="1" w:line="259" w:lineRule="auto"/>
        <w:ind w:left="1814" w:firstLine="0"/>
        <w:jc w:val="left"/>
      </w:pPr>
      <w:r>
        <w:lastRenderedPageBreak/>
        <w:t xml:space="preserve"> </w:t>
      </w:r>
    </w:p>
    <w:p w14:paraId="59CB29DB" w14:textId="77777777" w:rsidR="000069A4" w:rsidRDefault="001F673C">
      <w:pPr>
        <w:spacing w:after="0" w:line="259" w:lineRule="auto"/>
        <w:ind w:left="1814" w:firstLine="0"/>
        <w:jc w:val="left"/>
      </w:pPr>
      <w:r>
        <w:t xml:space="preserve"> </w:t>
      </w:r>
    </w:p>
    <w:p w14:paraId="621197F7" w14:textId="77777777" w:rsidR="000069A4" w:rsidRDefault="001F673C">
      <w:pPr>
        <w:spacing w:after="0" w:line="259" w:lineRule="auto"/>
        <w:ind w:left="1814" w:firstLine="0"/>
        <w:jc w:val="left"/>
      </w:pPr>
      <w:r>
        <w:t xml:space="preserve"> </w:t>
      </w:r>
    </w:p>
    <w:p w14:paraId="57FFBDAA" w14:textId="77777777" w:rsidR="000069A4" w:rsidRDefault="001F673C">
      <w:pPr>
        <w:spacing w:after="0"/>
        <w:ind w:left="-15" w:right="5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808637" wp14:editId="2BA9C48C">
            <wp:simplePos x="0" y="0"/>
            <wp:positionH relativeFrom="column">
              <wp:posOffset>3761541</wp:posOffset>
            </wp:positionH>
            <wp:positionV relativeFrom="paragraph">
              <wp:posOffset>88491</wp:posOffset>
            </wp:positionV>
            <wp:extent cx="1270003" cy="723899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AE5FD29" wp14:editId="542DE09D">
            <wp:simplePos x="0" y="0"/>
            <wp:positionH relativeFrom="column">
              <wp:posOffset>110321</wp:posOffset>
            </wp:positionH>
            <wp:positionV relativeFrom="paragraph">
              <wp:posOffset>58358</wp:posOffset>
            </wp:positionV>
            <wp:extent cx="1270003" cy="723899"/>
            <wp:effectExtent l="0" t="0" r="0" b="0"/>
            <wp:wrapNone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091C01EC" w14:textId="77777777" w:rsidR="000069A4" w:rsidRDefault="001F673C">
      <w:pPr>
        <w:spacing w:after="15" w:line="259" w:lineRule="auto"/>
        <w:ind w:left="14" w:firstLine="0"/>
        <w:jc w:val="left"/>
      </w:pPr>
      <w:r>
        <w:t xml:space="preserve">  </w:t>
      </w:r>
    </w:p>
    <w:p w14:paraId="12826213" w14:textId="77777777" w:rsidR="000069A4" w:rsidRDefault="001F673C">
      <w:pPr>
        <w:tabs>
          <w:tab w:val="center" w:pos="4335"/>
          <w:tab w:val="center" w:pos="5055"/>
          <w:tab w:val="center" w:pos="7394"/>
        </w:tabs>
        <w:spacing w:after="15" w:line="259" w:lineRule="auto"/>
        <w:ind w:left="0" w:firstLine="0"/>
        <w:jc w:val="left"/>
      </w:pPr>
      <w:r>
        <w:rPr>
          <w:u w:val="single" w:color="333333"/>
        </w:rPr>
        <w:t xml:space="preserve">_____ </w:t>
      </w:r>
      <w:proofErr w:type="spellStart"/>
      <w:r>
        <w:rPr>
          <w:u w:val="single" w:color="333333"/>
        </w:rPr>
        <w:t>Jumoc</w:t>
      </w:r>
      <w:proofErr w:type="spellEnd"/>
      <w:r>
        <w:rPr>
          <w:u w:val="single" w:color="333333"/>
        </w:rPr>
        <w:t>, Julie                 ____</w:t>
      </w:r>
      <w:r>
        <w:t xml:space="preserve">     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</w:r>
      <w:r>
        <w:rPr>
          <w:u w:val="single" w:color="333333"/>
        </w:rPr>
        <w:t>_      JONALD MINGUAN                       ____</w:t>
      </w:r>
      <w:r>
        <w:t xml:space="preserve">      </w:t>
      </w:r>
    </w:p>
    <w:p w14:paraId="2EF9343E" w14:textId="77777777" w:rsidR="000069A4" w:rsidRDefault="001F673C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7131"/>
        </w:tabs>
        <w:spacing w:after="13"/>
        <w:ind w:left="-15" w:firstLine="0"/>
        <w:jc w:val="left"/>
      </w:pPr>
      <w:r>
        <w:t xml:space="preserve">  </w:t>
      </w:r>
      <w:r>
        <w:tab/>
        <w:t xml:space="preserve"> </w:t>
      </w:r>
      <w:r>
        <w:t xml:space="preserve">       </w:t>
      </w:r>
      <w:proofErr w:type="gramStart"/>
      <w:r>
        <w:t xml:space="preserve">Employee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  STL / TL / POC  </w:t>
      </w:r>
    </w:p>
    <w:p w14:paraId="2955F0FD" w14:textId="77777777" w:rsidR="000069A4" w:rsidRDefault="001F673C">
      <w:pPr>
        <w:spacing w:after="15" w:line="259" w:lineRule="auto"/>
        <w:ind w:left="14" w:firstLine="0"/>
        <w:jc w:val="left"/>
      </w:pPr>
      <w:r>
        <w:t xml:space="preserve">  </w:t>
      </w:r>
    </w:p>
    <w:p w14:paraId="610AD1CE" w14:textId="77777777" w:rsidR="000069A4" w:rsidRDefault="001F673C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771FB901" w14:textId="434B6555" w:rsidR="000069A4" w:rsidRDefault="001F673C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3E7B49D1" wp14:editId="1ACBABE6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4E28" w14:textId="77777777" w:rsidR="000069A4" w:rsidRDefault="001F673C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F0ED540" wp14:editId="7717FFDE">
            <wp:simplePos x="0" y="0"/>
            <wp:positionH relativeFrom="column">
              <wp:posOffset>4717999</wp:posOffset>
            </wp:positionH>
            <wp:positionV relativeFrom="paragraph">
              <wp:posOffset>-254558</wp:posOffset>
            </wp:positionV>
            <wp:extent cx="910590" cy="312979"/>
            <wp:effectExtent l="0" t="0" r="0" b="0"/>
            <wp:wrapNone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EBFDF28" wp14:editId="51E0F6F1">
            <wp:simplePos x="0" y="0"/>
            <wp:positionH relativeFrom="column">
              <wp:posOffset>2503754</wp:posOffset>
            </wp:positionH>
            <wp:positionV relativeFrom="paragraph">
              <wp:posOffset>-219684</wp:posOffset>
            </wp:positionV>
            <wp:extent cx="762635" cy="576555"/>
            <wp:effectExtent l="0" t="0" r="0" b="0"/>
            <wp:wrapNone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5B08127F" w14:textId="77777777" w:rsidR="000069A4" w:rsidRDefault="001F673C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9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5FBA744B" w14:textId="77777777" w:rsidR="000069A4" w:rsidRDefault="001F673C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0069A4">
      <w:pgSz w:w="12240" w:h="15840"/>
      <w:pgMar w:top="1483" w:right="1364" w:bottom="151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B66C6"/>
    <w:multiLevelType w:val="hybridMultilevel"/>
    <w:tmpl w:val="04A0D0A6"/>
    <w:lvl w:ilvl="0" w:tplc="1E4ED86C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E63FA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7B62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CFDAC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8B20A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8EB28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7A338C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BA5518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EA776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4"/>
    <w:rsid w:val="000069A4"/>
    <w:rsid w:val="001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B0ED"/>
  <w15:docId w15:val="{A453E0F6-C4ED-4ED1-B322-3E33A61C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2021-11-17T00:29:00Z</dcterms:created>
  <dcterms:modified xsi:type="dcterms:W3CDTF">2021-11-17T00:29:00Z</dcterms:modified>
</cp:coreProperties>
</file>