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AAE8" w14:textId="77777777" w:rsidR="008C182F" w:rsidRDefault="008C182F">
      <w:r>
        <w:rPr>
          <w:noProof/>
        </w:rPr>
        <w:drawing>
          <wp:anchor distT="0" distB="0" distL="114300" distR="114300" simplePos="0" relativeHeight="251659264" behindDoc="1" locked="0" layoutInCell="1" allowOverlap="1" wp14:anchorId="56402620" wp14:editId="09D8207A">
            <wp:simplePos x="0" y="0"/>
            <wp:positionH relativeFrom="column">
              <wp:posOffset>-914400</wp:posOffset>
            </wp:positionH>
            <wp:positionV relativeFrom="paragraph">
              <wp:posOffset>-986400</wp:posOffset>
            </wp:positionV>
            <wp:extent cx="7747085" cy="10050145"/>
            <wp:effectExtent l="0" t="0" r="635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85" cy="1005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C18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F"/>
    <w:rsid w:val="008C182F"/>
    <w:rsid w:val="009A3EA8"/>
    <w:rsid w:val="009E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AC512"/>
  <w15:chartTrackingRefBased/>
  <w15:docId w15:val="{60A50BF7-1608-8A43-A01B-CFD43749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Jhan</dc:creator>
  <cp:keywords/>
  <dc:description/>
  <cp:lastModifiedBy>John Jhan</cp:lastModifiedBy>
  <cp:revision>2</cp:revision>
  <dcterms:created xsi:type="dcterms:W3CDTF">2024-01-08T08:00:00Z</dcterms:created>
  <dcterms:modified xsi:type="dcterms:W3CDTF">2024-01-08T08:00:00Z</dcterms:modified>
</cp:coreProperties>
</file>